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A5" w:rsidRDefault="00841E8D">
      <w:r>
        <w:rPr>
          <w:rFonts w:hint="eastAsia"/>
        </w:rPr>
        <w:t>様式第１号（第３</w:t>
      </w:r>
      <w:r w:rsidR="00471B12">
        <w:rPr>
          <w:rFonts w:hint="eastAsia"/>
        </w:rPr>
        <w:t>条関係）</w:t>
      </w:r>
    </w:p>
    <w:p w:rsidR="00471B12" w:rsidRDefault="00841E8D">
      <w:r>
        <w:rPr>
          <w:rFonts w:hint="eastAsia"/>
        </w:rPr>
        <w:t>令和6年度北図書館ショートフィルム制作プロジェクトスーパーバイザー</w:t>
      </w:r>
      <w:r w:rsidR="00471B12">
        <w:rPr>
          <w:rFonts w:hint="eastAsia"/>
        </w:rPr>
        <w:t>応募用紙</w:t>
      </w:r>
      <w:bookmarkStart w:id="0" w:name="_GoBack"/>
      <w:bookmarkEnd w:id="0"/>
    </w:p>
    <w:p w:rsidR="00471B12" w:rsidRPr="00841E8D" w:rsidRDefault="00471B12"/>
    <w:p w:rsidR="00471B12" w:rsidRDefault="00955A0F" w:rsidP="00955A0F">
      <w:pPr>
        <w:ind w:firstLineChars="3000" w:firstLine="6300"/>
      </w:pPr>
      <w:r>
        <w:rPr>
          <w:rFonts w:hint="eastAsia"/>
        </w:rPr>
        <w:t>令和６</w:t>
      </w:r>
      <w:r w:rsidR="00471B12">
        <w:rPr>
          <w:rFonts w:hint="eastAsia"/>
        </w:rPr>
        <w:t>年　　月　　日</w:t>
      </w:r>
    </w:p>
    <w:p w:rsidR="00471B12" w:rsidRDefault="00471B12">
      <w:r>
        <w:rPr>
          <w:rFonts w:hint="eastAsia"/>
        </w:rPr>
        <w:t>（あて先）さいたま市立北図書館長</w:t>
      </w:r>
    </w:p>
    <w:p w:rsidR="00471B12" w:rsidRDefault="00471B12"/>
    <w:p w:rsidR="00471B12" w:rsidRDefault="00841E8D">
      <w:r>
        <w:rPr>
          <w:rFonts w:hint="eastAsia"/>
        </w:rPr>
        <w:t>令和６</w:t>
      </w:r>
      <w:r w:rsidR="00471B12">
        <w:rPr>
          <w:rFonts w:hint="eastAsia"/>
        </w:rPr>
        <w:t>年度</w:t>
      </w:r>
      <w:r>
        <w:rPr>
          <w:rFonts w:hint="eastAsia"/>
        </w:rPr>
        <w:t>北図書館ショートフィルム制作プロジェクトのスーパーバイザーを</w:t>
      </w:r>
      <w:r w:rsidR="00471B12">
        <w:rPr>
          <w:rFonts w:hint="eastAsia"/>
        </w:rPr>
        <w:t>希望するため、次のとおり応募します。</w:t>
      </w:r>
    </w:p>
    <w:p w:rsidR="00471B12" w:rsidRDefault="00471B12"/>
    <w:p w:rsidR="00471B12" w:rsidRPr="001D002D" w:rsidRDefault="00471B12" w:rsidP="001D002D">
      <w:pPr>
        <w:spacing w:line="0" w:lineRule="atLeast"/>
        <w:rPr>
          <w:b/>
          <w:sz w:val="22"/>
        </w:rPr>
      </w:pPr>
      <w:r w:rsidRPr="001D002D">
        <w:rPr>
          <w:rFonts w:hint="eastAsia"/>
          <w:b/>
          <w:sz w:val="22"/>
        </w:rPr>
        <w:t>１　応募者について</w:t>
      </w:r>
    </w:p>
    <w:p w:rsidR="004E1230" w:rsidRDefault="004E1230" w:rsidP="00471B12">
      <w:r>
        <w:rPr>
          <w:rFonts w:hint="eastAsia"/>
        </w:rPr>
        <w:t xml:space="preserve">　　ご自身のプロフィール及び指導経験について必要事項をご記入ください。</w:t>
      </w:r>
    </w:p>
    <w:p w:rsidR="004E1230" w:rsidRDefault="004E1230" w:rsidP="00471B12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96"/>
        <w:gridCol w:w="1660"/>
        <w:gridCol w:w="283"/>
        <w:gridCol w:w="298"/>
        <w:gridCol w:w="278"/>
        <w:gridCol w:w="325"/>
        <w:gridCol w:w="375"/>
        <w:gridCol w:w="425"/>
        <w:gridCol w:w="208"/>
        <w:gridCol w:w="217"/>
        <w:gridCol w:w="2829"/>
      </w:tblGrid>
      <w:tr w:rsidR="00471B12" w:rsidTr="00274507">
        <w:trPr>
          <w:trHeight w:val="774"/>
        </w:trPr>
        <w:tc>
          <w:tcPr>
            <w:tcW w:w="1596" w:type="dxa"/>
            <w:shd w:val="clear" w:color="auto" w:fill="D9D9D9" w:themeFill="background1" w:themeFillShade="D9"/>
          </w:tcPr>
          <w:p w:rsidR="00435CEA" w:rsidRDefault="00435CEA" w:rsidP="00471B12">
            <w:r>
              <w:rPr>
                <w:rFonts w:hint="eastAsia"/>
              </w:rPr>
              <w:t>（フリガナ）</w:t>
            </w:r>
          </w:p>
          <w:p w:rsidR="00471B12" w:rsidRDefault="00841E8D" w:rsidP="00841E8D">
            <w:r>
              <w:rPr>
                <w:rFonts w:hint="eastAsia"/>
              </w:rPr>
              <w:t>応募者</w:t>
            </w:r>
            <w:r w:rsidR="00471B12">
              <w:rPr>
                <w:rFonts w:hint="eastAsia"/>
              </w:rPr>
              <w:t>氏名</w:t>
            </w:r>
          </w:p>
        </w:tc>
        <w:tc>
          <w:tcPr>
            <w:tcW w:w="6898" w:type="dxa"/>
            <w:gridSpan w:val="10"/>
            <w:vAlign w:val="center"/>
          </w:tcPr>
          <w:p w:rsidR="00471B12" w:rsidRDefault="00471B12" w:rsidP="00471B12"/>
        </w:tc>
      </w:tr>
      <w:tr w:rsidR="00435CEA" w:rsidTr="00274507">
        <w:trPr>
          <w:trHeight w:val="252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435CEA" w:rsidRDefault="00435CEA" w:rsidP="00471B12">
            <w:r>
              <w:rPr>
                <w:rFonts w:hint="eastAsia"/>
              </w:rPr>
              <w:t>住所</w:t>
            </w:r>
          </w:p>
        </w:tc>
        <w:tc>
          <w:tcPr>
            <w:tcW w:w="3219" w:type="dxa"/>
            <w:gridSpan w:val="6"/>
            <w:shd w:val="clear" w:color="auto" w:fill="D9D9D9" w:themeFill="background1" w:themeFillShade="D9"/>
          </w:tcPr>
          <w:p w:rsidR="00435CEA" w:rsidRDefault="00435CEA" w:rsidP="00471B12">
            <w:r>
              <w:rPr>
                <w:rFonts w:hint="eastAsia"/>
              </w:rPr>
              <w:t>（自宅）</w:t>
            </w:r>
          </w:p>
        </w:tc>
        <w:tc>
          <w:tcPr>
            <w:tcW w:w="3679" w:type="dxa"/>
            <w:gridSpan w:val="4"/>
            <w:shd w:val="clear" w:color="auto" w:fill="D9D9D9" w:themeFill="background1" w:themeFillShade="D9"/>
          </w:tcPr>
          <w:p w:rsidR="00435CEA" w:rsidRDefault="00435CEA" w:rsidP="00435CEA">
            <w:pPr>
              <w:spacing w:line="0" w:lineRule="atLeast"/>
            </w:pPr>
            <w:r>
              <w:rPr>
                <w:rFonts w:hint="eastAsia"/>
              </w:rPr>
              <w:t>（事務所等）</w:t>
            </w:r>
            <w:r w:rsidR="00274507">
              <w:rPr>
                <w:rFonts w:hint="eastAsia"/>
              </w:rPr>
              <w:t>※１</w:t>
            </w:r>
          </w:p>
        </w:tc>
      </w:tr>
      <w:tr w:rsidR="00435CEA" w:rsidTr="00274507">
        <w:trPr>
          <w:trHeight w:val="456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435CEA" w:rsidRDefault="00435CEA" w:rsidP="00471B12"/>
        </w:tc>
        <w:tc>
          <w:tcPr>
            <w:tcW w:w="3219" w:type="dxa"/>
            <w:gridSpan w:val="6"/>
          </w:tcPr>
          <w:p w:rsidR="00435CEA" w:rsidRDefault="00435CEA" w:rsidP="00435CEA">
            <w:r>
              <w:rPr>
                <w:rFonts w:hint="eastAsia"/>
              </w:rPr>
              <w:t>〒</w:t>
            </w:r>
          </w:p>
          <w:p w:rsidR="00435CEA" w:rsidRDefault="00435CEA" w:rsidP="00435CEA">
            <w:r>
              <w:rPr>
                <w:rFonts w:hint="eastAsia"/>
              </w:rPr>
              <w:t xml:space="preserve">　</w:t>
            </w:r>
          </w:p>
        </w:tc>
        <w:tc>
          <w:tcPr>
            <w:tcW w:w="3679" w:type="dxa"/>
            <w:gridSpan w:val="4"/>
          </w:tcPr>
          <w:p w:rsidR="00435CEA" w:rsidRDefault="00435CEA" w:rsidP="00471B12">
            <w:r>
              <w:rPr>
                <w:rFonts w:hint="eastAsia"/>
              </w:rPr>
              <w:t>〒</w:t>
            </w:r>
          </w:p>
          <w:p w:rsidR="00435CEA" w:rsidRDefault="00435CEA" w:rsidP="00471B12"/>
        </w:tc>
      </w:tr>
      <w:tr w:rsidR="00575A82" w:rsidTr="00707969">
        <w:trPr>
          <w:trHeight w:val="593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575A82" w:rsidRDefault="00575A82" w:rsidP="00575A82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24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75A82" w:rsidRPr="00632D23" w:rsidRDefault="00575A82" w:rsidP="00575A82">
            <w:pPr>
              <w:jc w:val="center"/>
            </w:pPr>
            <w:r>
              <w:rPr>
                <w:rFonts w:hint="eastAsia"/>
              </w:rPr>
              <w:t xml:space="preserve">　－　　　－</w:t>
            </w:r>
          </w:p>
        </w:tc>
        <w:tc>
          <w:tcPr>
            <w:tcW w:w="278" w:type="dxa"/>
            <w:tcBorders>
              <w:left w:val="single" w:sz="4" w:space="0" w:color="FFFFFF" w:themeColor="background1"/>
            </w:tcBorders>
          </w:tcPr>
          <w:p w:rsidR="00575A82" w:rsidRDefault="00575A82" w:rsidP="00471B12"/>
        </w:tc>
        <w:tc>
          <w:tcPr>
            <w:tcW w:w="1125" w:type="dxa"/>
            <w:gridSpan w:val="3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75A82" w:rsidRDefault="00575A82" w:rsidP="00471B12">
            <w:r>
              <w:rPr>
                <w:rFonts w:hint="eastAsia"/>
              </w:rPr>
              <w:t>E－mail</w:t>
            </w:r>
          </w:p>
        </w:tc>
        <w:tc>
          <w:tcPr>
            <w:tcW w:w="325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575A82" w:rsidRDefault="00575A82" w:rsidP="00471B12"/>
        </w:tc>
      </w:tr>
      <w:tr w:rsidR="00435CEA" w:rsidTr="00274507">
        <w:trPr>
          <w:trHeight w:val="475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435CEA" w:rsidRDefault="00841E8D" w:rsidP="00471B12">
            <w:r>
              <w:rPr>
                <w:rFonts w:hint="eastAsia"/>
              </w:rPr>
              <w:t>主な実績※１</w:t>
            </w:r>
          </w:p>
          <w:p w:rsidR="00435CEA" w:rsidRDefault="00435CEA" w:rsidP="00471B12"/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CEA" w:rsidRDefault="00435CEA" w:rsidP="00435CEA">
            <w:pPr>
              <w:jc w:val="center"/>
            </w:pPr>
            <w:r w:rsidRPr="00435CEA">
              <w:rPr>
                <w:rFonts w:hint="eastAsia"/>
              </w:rPr>
              <w:t>いずれかに〇</w:t>
            </w: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vAlign w:val="center"/>
          </w:tcPr>
          <w:p w:rsidR="00435CEA" w:rsidRDefault="00435CEA" w:rsidP="000C7A29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435CEA" w:rsidRDefault="00435CEA" w:rsidP="000C7A29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0C7A29" w:rsidTr="00274507">
        <w:trPr>
          <w:trHeight w:val="411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0C7A29" w:rsidRDefault="000C7A29" w:rsidP="00471B12"/>
        </w:tc>
        <w:tc>
          <w:tcPr>
            <w:tcW w:w="2844" w:type="dxa"/>
            <w:gridSpan w:val="5"/>
            <w:shd w:val="clear" w:color="auto" w:fill="D9D9D9" w:themeFill="background1" w:themeFillShade="D9"/>
          </w:tcPr>
          <w:p w:rsidR="000C7A29" w:rsidRDefault="000C7A29" w:rsidP="000C7A29">
            <w:r>
              <w:rPr>
                <w:rFonts w:hint="eastAsia"/>
              </w:rPr>
              <w:t>作品名</w:t>
            </w:r>
          </w:p>
        </w:tc>
        <w:tc>
          <w:tcPr>
            <w:tcW w:w="1008" w:type="dxa"/>
            <w:gridSpan w:val="3"/>
            <w:shd w:val="clear" w:color="auto" w:fill="D9D9D9" w:themeFill="background1" w:themeFillShade="D9"/>
          </w:tcPr>
          <w:p w:rsidR="000C7A29" w:rsidRDefault="000C7A29" w:rsidP="000C7A29">
            <w:pPr>
              <w:widowControl/>
              <w:jc w:val="left"/>
            </w:pPr>
            <w:r>
              <w:rPr>
                <w:rFonts w:hint="eastAsia"/>
              </w:rPr>
              <w:t>制作年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:rsidR="000C7A29" w:rsidRDefault="00CF2A47" w:rsidP="000C7A29">
            <w:pPr>
              <w:widowControl/>
              <w:jc w:val="left"/>
            </w:pPr>
            <w:r>
              <w:rPr>
                <w:rFonts w:hint="eastAsia"/>
              </w:rPr>
              <w:t>出展</w:t>
            </w:r>
            <w:r w:rsidR="00435CEA">
              <w:rPr>
                <w:rFonts w:hint="eastAsia"/>
              </w:rPr>
              <w:t>、</w:t>
            </w:r>
            <w:r w:rsidR="000C7A29">
              <w:rPr>
                <w:rFonts w:hint="eastAsia"/>
              </w:rPr>
              <w:t>受賞歴</w:t>
            </w:r>
            <w:r w:rsidR="00114B2A">
              <w:rPr>
                <w:rFonts w:hint="eastAsia"/>
              </w:rPr>
              <w:t>など</w:t>
            </w:r>
          </w:p>
        </w:tc>
      </w:tr>
      <w:tr w:rsidR="000C7A29" w:rsidTr="00274507">
        <w:trPr>
          <w:trHeight w:val="558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0C7A29" w:rsidRDefault="000C7A29" w:rsidP="00471B12"/>
        </w:tc>
        <w:tc>
          <w:tcPr>
            <w:tcW w:w="2844" w:type="dxa"/>
            <w:gridSpan w:val="5"/>
          </w:tcPr>
          <w:p w:rsidR="000C7A29" w:rsidRDefault="000C7A29" w:rsidP="000C7A29">
            <w:pPr>
              <w:jc w:val="left"/>
            </w:pPr>
          </w:p>
        </w:tc>
        <w:tc>
          <w:tcPr>
            <w:tcW w:w="1008" w:type="dxa"/>
            <w:gridSpan w:val="3"/>
          </w:tcPr>
          <w:p w:rsidR="000C7A29" w:rsidRDefault="000C7A29" w:rsidP="00471B12"/>
        </w:tc>
        <w:tc>
          <w:tcPr>
            <w:tcW w:w="3046" w:type="dxa"/>
            <w:gridSpan w:val="2"/>
          </w:tcPr>
          <w:p w:rsidR="000C7A29" w:rsidRDefault="000C7A29" w:rsidP="00471B12"/>
        </w:tc>
      </w:tr>
      <w:tr w:rsidR="000C7A29" w:rsidTr="00274507">
        <w:trPr>
          <w:trHeight w:val="552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0C7A29" w:rsidRDefault="000C7A29" w:rsidP="00471B12"/>
        </w:tc>
        <w:tc>
          <w:tcPr>
            <w:tcW w:w="2844" w:type="dxa"/>
            <w:gridSpan w:val="5"/>
          </w:tcPr>
          <w:p w:rsidR="000C7A29" w:rsidRDefault="000C7A29" w:rsidP="000C7A29"/>
        </w:tc>
        <w:tc>
          <w:tcPr>
            <w:tcW w:w="1008" w:type="dxa"/>
            <w:gridSpan w:val="3"/>
          </w:tcPr>
          <w:p w:rsidR="000C7A29" w:rsidRDefault="000C7A29" w:rsidP="00471B12"/>
        </w:tc>
        <w:tc>
          <w:tcPr>
            <w:tcW w:w="3046" w:type="dxa"/>
            <w:gridSpan w:val="2"/>
          </w:tcPr>
          <w:p w:rsidR="000C7A29" w:rsidRDefault="000C7A29" w:rsidP="00471B12"/>
        </w:tc>
      </w:tr>
      <w:tr w:rsidR="00435CEA" w:rsidRPr="00632D23" w:rsidTr="00274507">
        <w:trPr>
          <w:trHeight w:val="522"/>
        </w:trPr>
        <w:tc>
          <w:tcPr>
            <w:tcW w:w="1596" w:type="dxa"/>
            <w:vMerge w:val="restart"/>
            <w:shd w:val="clear" w:color="auto" w:fill="D9D9D9" w:themeFill="background1" w:themeFillShade="D9"/>
          </w:tcPr>
          <w:p w:rsidR="00435CEA" w:rsidRDefault="00841E8D" w:rsidP="00471B12">
            <w:r>
              <w:rPr>
                <w:rFonts w:hint="eastAsia"/>
              </w:rPr>
              <w:t>指導経験※２</w:t>
            </w:r>
          </w:p>
          <w:p w:rsidR="00435CEA" w:rsidRPr="00575A82" w:rsidRDefault="00435CEA" w:rsidP="00435CEA"/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CEA" w:rsidRPr="004E1230" w:rsidRDefault="00435CEA" w:rsidP="004E1230">
            <w:pPr>
              <w:jc w:val="center"/>
            </w:pPr>
            <w:r w:rsidRPr="00435CEA">
              <w:rPr>
                <w:rFonts w:hint="eastAsia"/>
              </w:rPr>
              <w:t>いずれかに〇</w:t>
            </w: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vAlign w:val="center"/>
          </w:tcPr>
          <w:p w:rsidR="00435CEA" w:rsidRPr="004E1230" w:rsidRDefault="00435CEA" w:rsidP="004E1230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435CEA" w:rsidRDefault="00435CEA" w:rsidP="004E1230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632D23" w:rsidRPr="00632D23" w:rsidTr="00274507">
        <w:trPr>
          <w:trHeight w:val="420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632D23" w:rsidRDefault="00632D23" w:rsidP="00471B12"/>
        </w:tc>
        <w:tc>
          <w:tcPr>
            <w:tcW w:w="1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2D23" w:rsidRPr="004E1230" w:rsidRDefault="00632D23" w:rsidP="00632D23">
            <w:r w:rsidRPr="004E1230">
              <w:rPr>
                <w:rFonts w:hint="eastAsia"/>
              </w:rPr>
              <w:t>対象</w:t>
            </w:r>
            <w:r w:rsidR="000C7A29">
              <w:rPr>
                <w:rFonts w:hint="eastAsia"/>
              </w:rPr>
              <w:t>（主な年齢）</w:t>
            </w:r>
          </w:p>
        </w:tc>
        <w:tc>
          <w:tcPr>
            <w:tcW w:w="4955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2D23" w:rsidRPr="004E1230" w:rsidRDefault="000C7A29" w:rsidP="00632D23">
            <w:r>
              <w:rPr>
                <w:rFonts w:hint="eastAsia"/>
              </w:rPr>
              <w:t>指導事例</w:t>
            </w:r>
          </w:p>
        </w:tc>
      </w:tr>
      <w:tr w:rsidR="00632D23" w:rsidRPr="00632D23" w:rsidTr="00274507">
        <w:trPr>
          <w:trHeight w:val="694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632D23" w:rsidRDefault="00632D23" w:rsidP="00471B12"/>
        </w:tc>
        <w:tc>
          <w:tcPr>
            <w:tcW w:w="1943" w:type="dxa"/>
            <w:gridSpan w:val="2"/>
            <w:vAlign w:val="center"/>
          </w:tcPr>
          <w:p w:rsidR="00632D23" w:rsidRDefault="00632D23" w:rsidP="00632D23"/>
        </w:tc>
        <w:tc>
          <w:tcPr>
            <w:tcW w:w="4955" w:type="dxa"/>
            <w:gridSpan w:val="8"/>
          </w:tcPr>
          <w:p w:rsidR="00632D23" w:rsidRDefault="00632D23" w:rsidP="00632D23">
            <w:r>
              <w:rPr>
                <w:rFonts w:hint="eastAsia"/>
              </w:rPr>
              <w:t>・</w:t>
            </w:r>
          </w:p>
        </w:tc>
      </w:tr>
    </w:tbl>
    <w:p w:rsidR="00274507" w:rsidRDefault="00274507" w:rsidP="001D002D">
      <w:pPr>
        <w:pStyle w:val="a8"/>
        <w:ind w:leftChars="0" w:left="420" w:hangingChars="200" w:hanging="420"/>
      </w:pPr>
      <w:r>
        <w:rPr>
          <w:rFonts w:hint="eastAsia"/>
        </w:rPr>
        <w:t>※１　市内に事務所のある団体に所属する方は、事務所等の住所をご記入ください。</w:t>
      </w:r>
    </w:p>
    <w:p w:rsidR="001D002D" w:rsidRPr="00707969" w:rsidRDefault="00274507" w:rsidP="001D002D">
      <w:pPr>
        <w:pStyle w:val="a8"/>
        <w:ind w:leftChars="0" w:left="420" w:hangingChars="200" w:hanging="420"/>
      </w:pPr>
      <w:r w:rsidRPr="00707969">
        <w:rPr>
          <w:rFonts w:hint="eastAsia"/>
        </w:rPr>
        <w:t>※２</w:t>
      </w:r>
      <w:r w:rsidR="001D002D" w:rsidRPr="00707969">
        <w:rPr>
          <w:rFonts w:hint="eastAsia"/>
        </w:rPr>
        <w:t xml:space="preserve">　過去5年以内の映像制作に関係する実績で、タイトル、制作年、受賞歴などがあればご記入ください。</w:t>
      </w:r>
    </w:p>
    <w:p w:rsidR="001D002D" w:rsidRDefault="00274507" w:rsidP="001D002D">
      <w:pPr>
        <w:pStyle w:val="a8"/>
        <w:ind w:leftChars="0" w:left="630" w:hangingChars="300" w:hanging="630"/>
      </w:pPr>
      <w:r>
        <w:rPr>
          <w:rFonts w:hint="eastAsia"/>
        </w:rPr>
        <w:t>※３</w:t>
      </w:r>
      <w:r w:rsidR="001D002D">
        <w:rPr>
          <w:rFonts w:hint="eastAsia"/>
        </w:rPr>
        <w:t xml:space="preserve">　１８歳未満の子どもを対象とするもので、出前授業、クラブ活動、ワークショップ、</w:t>
      </w:r>
    </w:p>
    <w:p w:rsidR="001D002D" w:rsidRPr="00707969" w:rsidRDefault="001D002D" w:rsidP="001D002D">
      <w:pPr>
        <w:pStyle w:val="a8"/>
        <w:ind w:leftChars="200" w:left="630" w:hangingChars="100" w:hanging="210"/>
      </w:pPr>
      <w:r w:rsidRPr="00707969">
        <w:rPr>
          <w:rFonts w:hint="eastAsia"/>
        </w:rPr>
        <w:t>講座など受け持った経験があればご記入ください。</w:t>
      </w:r>
    </w:p>
    <w:p w:rsidR="004E1230" w:rsidRDefault="004E1230" w:rsidP="001626D8">
      <w:pPr>
        <w:pStyle w:val="a8"/>
        <w:ind w:leftChars="0" w:left="210" w:hangingChars="100" w:hanging="210"/>
      </w:pPr>
    </w:p>
    <w:p w:rsidR="00707969" w:rsidRPr="001D002D" w:rsidRDefault="00707969" w:rsidP="001626D8">
      <w:pPr>
        <w:pStyle w:val="a8"/>
        <w:ind w:leftChars="0" w:left="210" w:hangingChars="100" w:hanging="210"/>
      </w:pPr>
    </w:p>
    <w:p w:rsidR="00686F41" w:rsidRDefault="00686F41" w:rsidP="001D002D">
      <w:pPr>
        <w:spacing w:line="0" w:lineRule="atLeast"/>
        <w:rPr>
          <w:b/>
          <w:sz w:val="22"/>
        </w:rPr>
      </w:pPr>
    </w:p>
    <w:p w:rsidR="00471B12" w:rsidRPr="001D002D" w:rsidRDefault="00575A82" w:rsidP="001D002D">
      <w:pPr>
        <w:spacing w:line="0" w:lineRule="atLeast"/>
        <w:rPr>
          <w:b/>
          <w:sz w:val="22"/>
        </w:rPr>
      </w:pPr>
      <w:r w:rsidRPr="001D002D">
        <w:rPr>
          <w:rFonts w:hint="eastAsia"/>
          <w:b/>
          <w:sz w:val="22"/>
        </w:rPr>
        <w:lastRenderedPageBreak/>
        <w:t xml:space="preserve">２　</w:t>
      </w:r>
      <w:r w:rsidR="00DF2658" w:rsidRPr="001D002D">
        <w:rPr>
          <w:rFonts w:hint="eastAsia"/>
          <w:b/>
          <w:sz w:val="22"/>
        </w:rPr>
        <w:t>ワークショップの</w:t>
      </w:r>
      <w:r w:rsidRPr="001D002D">
        <w:rPr>
          <w:rFonts w:hint="eastAsia"/>
          <w:b/>
          <w:sz w:val="22"/>
        </w:rPr>
        <w:t>実施にあたって</w:t>
      </w:r>
    </w:p>
    <w:p w:rsidR="001D002D" w:rsidRDefault="001D002D" w:rsidP="001D002D">
      <w:r w:rsidRPr="00707969">
        <w:rPr>
          <w:rFonts w:hint="eastAsia"/>
        </w:rPr>
        <w:t xml:space="preserve">　ワークショップの実施にあたり、別添の令和6年度北図書館ショートフィルム制作プロジェクトスーパーバイザー募集要領（以下「募集要領」）をもとに、以下の実施計画をご提</w:t>
      </w:r>
      <w:r>
        <w:rPr>
          <w:rFonts w:hint="eastAsia"/>
        </w:rPr>
        <w:t>示ください。</w:t>
      </w:r>
    </w:p>
    <w:p w:rsidR="00955A0F" w:rsidRPr="001F0A05" w:rsidRDefault="00B2523B" w:rsidP="00A57D37">
      <w:pPr>
        <w:ind w:left="630" w:hangingChars="300" w:hanging="630"/>
      </w:pPr>
      <w:r>
        <w:rPr>
          <w:rFonts w:hint="eastAsia"/>
        </w:rPr>
        <w:t>（</w:t>
      </w:r>
      <w:r w:rsidR="00955A0F">
        <w:rPr>
          <w:rFonts w:hint="eastAsia"/>
        </w:rPr>
        <w:t>記入例</w:t>
      </w:r>
      <w:r>
        <w:rPr>
          <w:rFonts w:hint="eastAsia"/>
        </w:rPr>
        <w:t>）</w:t>
      </w:r>
    </w:p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988"/>
        <w:gridCol w:w="3259"/>
        <w:gridCol w:w="992"/>
        <w:gridCol w:w="3256"/>
      </w:tblGrid>
      <w:tr w:rsidR="001D002D" w:rsidTr="00707969">
        <w:trPr>
          <w:trHeight w:val="356"/>
        </w:trPr>
        <w:tc>
          <w:tcPr>
            <w:tcW w:w="988" w:type="dxa"/>
            <w:shd w:val="clear" w:color="auto" w:fill="auto"/>
          </w:tcPr>
          <w:p w:rsidR="001D002D" w:rsidRDefault="001D002D" w:rsidP="00B83776"/>
        </w:tc>
        <w:tc>
          <w:tcPr>
            <w:tcW w:w="3259" w:type="dxa"/>
            <w:shd w:val="clear" w:color="auto" w:fill="BFBFBF" w:themeFill="background1" w:themeFillShade="BF"/>
          </w:tcPr>
          <w:p w:rsidR="001D002D" w:rsidRDefault="001D002D" w:rsidP="00B83776">
            <w:r>
              <w:rPr>
                <w:rFonts w:hint="eastAsia"/>
              </w:rPr>
              <w:t>指導内容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D002D" w:rsidRDefault="001D002D" w:rsidP="00B83776"/>
        </w:tc>
        <w:tc>
          <w:tcPr>
            <w:tcW w:w="3256" w:type="dxa"/>
            <w:shd w:val="clear" w:color="auto" w:fill="BFBFBF" w:themeFill="background1" w:themeFillShade="BF"/>
          </w:tcPr>
          <w:p w:rsidR="001D002D" w:rsidRDefault="001D002D" w:rsidP="00B83776">
            <w:r>
              <w:rPr>
                <w:rFonts w:hint="eastAsia"/>
              </w:rPr>
              <w:t>指導内容</w:t>
            </w:r>
          </w:p>
        </w:tc>
      </w:tr>
      <w:tr w:rsidR="001D002D" w:rsidTr="00707969">
        <w:trPr>
          <w:trHeight w:val="1873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1D002D" w:rsidRPr="00CF6FD1" w:rsidRDefault="001D002D" w:rsidP="00C977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1D002D" w:rsidRPr="001D002D" w:rsidRDefault="001D002D" w:rsidP="00C977BC">
            <w:pPr>
              <w:rPr>
                <w:szCs w:val="21"/>
              </w:rPr>
            </w:pPr>
            <w:r w:rsidRPr="001D002D">
              <w:rPr>
                <w:rFonts w:hint="eastAsia"/>
                <w:szCs w:val="21"/>
              </w:rPr>
              <w:t>・チーム編成</w:t>
            </w:r>
          </w:p>
          <w:p w:rsidR="001D002D" w:rsidRPr="001D002D" w:rsidRDefault="001D002D" w:rsidP="00C977BC">
            <w:pPr>
              <w:rPr>
                <w:szCs w:val="21"/>
              </w:rPr>
            </w:pPr>
            <w:r w:rsidRPr="001D002D">
              <w:rPr>
                <w:rFonts w:hint="eastAsia"/>
                <w:szCs w:val="21"/>
              </w:rPr>
              <w:t>・テーマ決定</w:t>
            </w:r>
          </w:p>
          <w:p w:rsidR="001D002D" w:rsidRPr="001D002D" w:rsidRDefault="001D002D" w:rsidP="00C977BC">
            <w:pPr>
              <w:rPr>
                <w:szCs w:val="21"/>
              </w:rPr>
            </w:pPr>
            <w:r w:rsidRPr="001D002D">
              <w:rPr>
                <w:rFonts w:hint="eastAsia"/>
                <w:szCs w:val="21"/>
              </w:rPr>
              <w:t>・撮影方法（講義）</w:t>
            </w:r>
          </w:p>
          <w:p w:rsidR="001D002D" w:rsidRPr="001D002D" w:rsidRDefault="001D002D" w:rsidP="00C977BC">
            <w:pPr>
              <w:rPr>
                <w:szCs w:val="21"/>
              </w:rPr>
            </w:pPr>
            <w:r w:rsidRPr="001D002D">
              <w:rPr>
                <w:rFonts w:hint="eastAsia"/>
                <w:szCs w:val="21"/>
              </w:rPr>
              <w:t>・機材の使い方</w:t>
            </w:r>
          </w:p>
          <w:p w:rsidR="001D002D" w:rsidRDefault="001D002D" w:rsidP="001D002D">
            <w:r w:rsidRPr="001D002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企画案の作成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02D" w:rsidRPr="00CF6FD1" w:rsidRDefault="001D002D" w:rsidP="00C977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1D002D" w:rsidRDefault="001D002D" w:rsidP="00C977BC">
            <w:r>
              <w:rPr>
                <w:rFonts w:hint="eastAsia"/>
              </w:rPr>
              <w:t>・撮影地見学</w:t>
            </w:r>
          </w:p>
          <w:p w:rsidR="001D002D" w:rsidRDefault="001D002D" w:rsidP="00C977BC">
            <w:r>
              <w:rPr>
                <w:rFonts w:hint="eastAsia"/>
              </w:rPr>
              <w:t>・地元の人とのふれあいタイム</w:t>
            </w:r>
          </w:p>
          <w:p w:rsidR="001D002D" w:rsidRDefault="001D002D" w:rsidP="00C977BC">
            <w:r>
              <w:rPr>
                <w:rFonts w:hint="eastAsia"/>
              </w:rPr>
              <w:t>・編集作業（講義）</w:t>
            </w:r>
          </w:p>
          <w:p w:rsidR="001D002D" w:rsidRDefault="001D002D" w:rsidP="00C977BC">
            <w:r>
              <w:rPr>
                <w:rFonts w:hint="eastAsia"/>
              </w:rPr>
              <w:t>・撮影に係る権利義務について</w:t>
            </w:r>
          </w:p>
        </w:tc>
      </w:tr>
      <w:tr w:rsidR="00C977BC" w:rsidTr="00C977BC">
        <w:trPr>
          <w:trHeight w:val="371"/>
        </w:trPr>
        <w:tc>
          <w:tcPr>
            <w:tcW w:w="84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77BC" w:rsidRPr="00C977BC" w:rsidRDefault="00C977BC" w:rsidP="00C977BC">
            <w:r w:rsidRPr="00CF6FD1">
              <w:rPr>
                <w:rFonts w:hint="eastAsia"/>
                <w:sz w:val="20"/>
              </w:rPr>
              <w:t>12:00～13:00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休憩時間　※11:30～13:30の間で1時間の休憩を設定すること</w:t>
            </w:r>
          </w:p>
        </w:tc>
      </w:tr>
      <w:tr w:rsidR="00C977BC" w:rsidTr="00B04F89">
        <w:trPr>
          <w:trHeight w:val="888"/>
        </w:trPr>
        <w:tc>
          <w:tcPr>
            <w:tcW w:w="8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7BC" w:rsidRDefault="00C977BC" w:rsidP="00C977BC">
            <w:r>
              <w:rPr>
                <w:rFonts w:hint="eastAsia"/>
              </w:rPr>
              <w:t>アピールポイント（指導内容の補足についてご記入ください）</w:t>
            </w:r>
          </w:p>
          <w:p w:rsidR="00C977BC" w:rsidRDefault="001D002D" w:rsidP="00C977BC">
            <w:r>
              <w:rPr>
                <w:rFonts w:hint="eastAsia"/>
              </w:rPr>
              <w:t>・古くから店舗を構える地元の人から、地域の今と昔について話を聞く機会を作ります。</w:t>
            </w:r>
          </w:p>
        </w:tc>
      </w:tr>
    </w:tbl>
    <w:p w:rsidR="00B04F89" w:rsidRDefault="00B04F89" w:rsidP="00471B12"/>
    <w:p w:rsidR="00CF6FD1" w:rsidRPr="00B04F89" w:rsidRDefault="008D5BEB" w:rsidP="00471B12">
      <w:pPr>
        <w:rPr>
          <w:b/>
        </w:rPr>
      </w:pPr>
      <w:r w:rsidRPr="00B04F89">
        <w:rPr>
          <w:rFonts w:hint="eastAsia"/>
          <w:b/>
          <w:sz w:val="22"/>
        </w:rPr>
        <w:t>実施計画</w:t>
      </w:r>
    </w:p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992"/>
        <w:gridCol w:w="3397"/>
      </w:tblGrid>
      <w:tr w:rsidR="008C3378" w:rsidTr="00707969">
        <w:trPr>
          <w:trHeight w:val="356"/>
        </w:trPr>
        <w:tc>
          <w:tcPr>
            <w:tcW w:w="988" w:type="dxa"/>
            <w:shd w:val="clear" w:color="auto" w:fill="BFBFBF" w:themeFill="background1" w:themeFillShade="BF"/>
          </w:tcPr>
          <w:p w:rsidR="008C3378" w:rsidRDefault="008C3378" w:rsidP="008C3378">
            <w:pPr>
              <w:jc w:val="left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C3378" w:rsidRDefault="00955A0F" w:rsidP="008C3378">
            <w:pPr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232" w:type="dxa"/>
            <w:gridSpan w:val="3"/>
            <w:shd w:val="clear" w:color="auto" w:fill="auto"/>
          </w:tcPr>
          <w:p w:rsidR="008C3378" w:rsidRDefault="00955A0F" w:rsidP="00955A0F">
            <w:pPr>
              <w:jc w:val="left"/>
            </w:pPr>
            <w:r>
              <w:rPr>
                <w:rFonts w:hint="eastAsia"/>
              </w:rPr>
              <w:t>８月８日（木</w:t>
            </w:r>
            <w:r w:rsidR="008C3378">
              <w:rPr>
                <w:rFonts w:hint="eastAsia"/>
              </w:rPr>
              <w:t>）</w:t>
            </w:r>
          </w:p>
        </w:tc>
      </w:tr>
      <w:tr w:rsidR="00B04F89" w:rsidTr="00707969">
        <w:trPr>
          <w:trHeight w:val="356"/>
        </w:trPr>
        <w:tc>
          <w:tcPr>
            <w:tcW w:w="988" w:type="dxa"/>
            <w:shd w:val="clear" w:color="auto" w:fill="auto"/>
          </w:tcPr>
          <w:p w:rsidR="00B04F89" w:rsidRDefault="00B04F89" w:rsidP="00CC5A5F"/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B04F89" w:rsidRDefault="00B04F89" w:rsidP="005E4C97">
            <w:r>
              <w:rPr>
                <w:rFonts w:hint="eastAsia"/>
              </w:rPr>
              <w:t>指導内容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4F89" w:rsidRDefault="00B04F89" w:rsidP="00CC5A5F"/>
        </w:tc>
        <w:tc>
          <w:tcPr>
            <w:tcW w:w="3397" w:type="dxa"/>
            <w:shd w:val="clear" w:color="auto" w:fill="BFBFBF" w:themeFill="background1" w:themeFillShade="BF"/>
          </w:tcPr>
          <w:p w:rsidR="00B04F89" w:rsidRDefault="00B04F89" w:rsidP="005E4C97">
            <w:r>
              <w:rPr>
                <w:rFonts w:hint="eastAsia"/>
              </w:rPr>
              <w:t>指導内容</w:t>
            </w:r>
          </w:p>
        </w:tc>
      </w:tr>
      <w:tr w:rsidR="00B04F89" w:rsidTr="00707969">
        <w:trPr>
          <w:trHeight w:val="1209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B04F89" w:rsidRDefault="00B04F89" w:rsidP="00B04F89"/>
          <w:p w:rsidR="00B04F89" w:rsidRDefault="00B04F89" w:rsidP="00B04F89"/>
          <w:p w:rsidR="00B04F89" w:rsidRDefault="00B04F89" w:rsidP="00B04F8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B04F89" w:rsidRDefault="00B04F89" w:rsidP="00B04F89"/>
        </w:tc>
      </w:tr>
      <w:tr w:rsidR="00B04F89" w:rsidRPr="00C977BC" w:rsidTr="00B83776">
        <w:trPr>
          <w:trHeight w:val="371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4F89" w:rsidRPr="00C977BC" w:rsidRDefault="00B04F89" w:rsidP="00B04F89">
            <w:r w:rsidRPr="00CF6FD1">
              <w:rPr>
                <w:rFonts w:hint="eastAsia"/>
                <w:sz w:val="20"/>
              </w:rPr>
              <w:t>12:00～13:00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休憩時間　※11:30～13:30の間で1時間の休憩を設定すること</w:t>
            </w:r>
          </w:p>
        </w:tc>
      </w:tr>
      <w:tr w:rsidR="00B04F89" w:rsidTr="00B04F89">
        <w:trPr>
          <w:trHeight w:val="880"/>
        </w:trPr>
        <w:tc>
          <w:tcPr>
            <w:tcW w:w="84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F89" w:rsidRDefault="00B04F89" w:rsidP="00B04F89">
            <w:r>
              <w:rPr>
                <w:rFonts w:hint="eastAsia"/>
              </w:rPr>
              <w:t>アピールポイント（指導内容の補足についてご記入ください）</w:t>
            </w:r>
          </w:p>
          <w:p w:rsidR="00B04F89" w:rsidRDefault="00B04F89" w:rsidP="00B04F89"/>
          <w:p w:rsidR="00B04F89" w:rsidRDefault="00B04F89" w:rsidP="00B04F89"/>
        </w:tc>
      </w:tr>
      <w:tr w:rsidR="00B04F89" w:rsidTr="00707969">
        <w:trPr>
          <w:trHeight w:val="356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23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8月９日（金）</w:t>
            </w:r>
          </w:p>
        </w:tc>
      </w:tr>
      <w:tr w:rsidR="00B04F89" w:rsidTr="00707969">
        <w:trPr>
          <w:trHeight w:val="356"/>
        </w:trPr>
        <w:tc>
          <w:tcPr>
            <w:tcW w:w="988" w:type="dxa"/>
            <w:shd w:val="clear" w:color="auto" w:fill="auto"/>
          </w:tcPr>
          <w:p w:rsidR="00B04F89" w:rsidRDefault="00B04F89" w:rsidP="00B04F89"/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4F89" w:rsidRDefault="00B04F89" w:rsidP="00B04F89"/>
        </w:tc>
        <w:tc>
          <w:tcPr>
            <w:tcW w:w="3397" w:type="dxa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</w:tr>
      <w:tr w:rsidR="00B04F89" w:rsidTr="00707969">
        <w:trPr>
          <w:trHeight w:val="1173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B04F89" w:rsidRDefault="00B04F89" w:rsidP="00B04F89"/>
          <w:p w:rsidR="00B04F89" w:rsidRDefault="00B04F89" w:rsidP="00B04F89"/>
          <w:p w:rsidR="00B04F89" w:rsidRDefault="00B04F89" w:rsidP="00B04F8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B04F89" w:rsidRDefault="00B04F89" w:rsidP="00B04F89"/>
        </w:tc>
      </w:tr>
      <w:tr w:rsidR="00B04F89" w:rsidRPr="00C977BC" w:rsidTr="00B83776">
        <w:trPr>
          <w:trHeight w:val="371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4F89" w:rsidRPr="00C977BC" w:rsidRDefault="00B04F89" w:rsidP="00B04F89">
            <w:r w:rsidRPr="00CF6FD1">
              <w:rPr>
                <w:rFonts w:hint="eastAsia"/>
                <w:sz w:val="20"/>
              </w:rPr>
              <w:t>12:00～13:00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休憩時間　※11:30～13:30の間で1時間の休憩を設定すること</w:t>
            </w:r>
          </w:p>
        </w:tc>
      </w:tr>
      <w:tr w:rsidR="00B04F89" w:rsidTr="00B04F89">
        <w:trPr>
          <w:trHeight w:val="983"/>
        </w:trPr>
        <w:tc>
          <w:tcPr>
            <w:tcW w:w="84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F89" w:rsidRDefault="00B04F89" w:rsidP="00B04F89">
            <w:r>
              <w:rPr>
                <w:rFonts w:hint="eastAsia"/>
              </w:rPr>
              <w:t>アピールポイント（指導内容の補足についてご記入ください）</w:t>
            </w:r>
          </w:p>
          <w:p w:rsidR="00B04F89" w:rsidRDefault="00B04F89" w:rsidP="00B04F89"/>
          <w:p w:rsidR="00B04F89" w:rsidRDefault="00B04F89" w:rsidP="00B04F89"/>
        </w:tc>
      </w:tr>
      <w:tr w:rsidR="00B04F89" w:rsidTr="00707969">
        <w:trPr>
          <w:trHeight w:val="356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lastRenderedPageBreak/>
              <w:t>３日目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23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８月21日（水）</w:t>
            </w:r>
          </w:p>
        </w:tc>
      </w:tr>
      <w:tr w:rsidR="00B04F89" w:rsidTr="00707969">
        <w:trPr>
          <w:trHeight w:val="356"/>
        </w:trPr>
        <w:tc>
          <w:tcPr>
            <w:tcW w:w="988" w:type="dxa"/>
            <w:shd w:val="clear" w:color="auto" w:fill="auto"/>
          </w:tcPr>
          <w:p w:rsidR="00B04F89" w:rsidRDefault="00B04F89" w:rsidP="00B04F89"/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4F89" w:rsidRDefault="00B04F89" w:rsidP="00B04F89"/>
        </w:tc>
        <w:tc>
          <w:tcPr>
            <w:tcW w:w="3397" w:type="dxa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</w:tr>
      <w:tr w:rsidR="00B04F89" w:rsidTr="00707969">
        <w:trPr>
          <w:trHeight w:val="1220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B04F89" w:rsidRDefault="00B04F89" w:rsidP="00B04F89"/>
          <w:p w:rsidR="00B04F89" w:rsidRDefault="00B04F89" w:rsidP="00B04F89"/>
          <w:p w:rsidR="00B04F89" w:rsidRDefault="00B04F89" w:rsidP="00B04F8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B04F89" w:rsidRDefault="00B04F89" w:rsidP="00B04F89"/>
        </w:tc>
      </w:tr>
      <w:tr w:rsidR="00B04F89" w:rsidRPr="00C977BC" w:rsidTr="00B83776">
        <w:trPr>
          <w:trHeight w:val="371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4F89" w:rsidRPr="00C977BC" w:rsidRDefault="00B04F89" w:rsidP="00B04F89">
            <w:r w:rsidRPr="00CF6FD1">
              <w:rPr>
                <w:rFonts w:hint="eastAsia"/>
                <w:sz w:val="20"/>
              </w:rPr>
              <w:t>12:00～13:00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休憩時間　※11:30～13:30の間で1時間の休憩を設定すること</w:t>
            </w:r>
          </w:p>
        </w:tc>
      </w:tr>
      <w:tr w:rsidR="00B04F89" w:rsidTr="00B04F89">
        <w:trPr>
          <w:trHeight w:val="1016"/>
        </w:trPr>
        <w:tc>
          <w:tcPr>
            <w:tcW w:w="84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F89" w:rsidRDefault="00B04F89" w:rsidP="00B04F89">
            <w:r>
              <w:rPr>
                <w:rFonts w:hint="eastAsia"/>
              </w:rPr>
              <w:t>アピールポイント（指導内容の補足についてご記入ください）</w:t>
            </w:r>
          </w:p>
          <w:p w:rsidR="00B04F89" w:rsidRDefault="00B04F89" w:rsidP="00B04F89"/>
          <w:p w:rsidR="00B04F89" w:rsidRDefault="00B04F89" w:rsidP="00B04F89"/>
        </w:tc>
      </w:tr>
      <w:tr w:rsidR="00B04F89" w:rsidTr="00707969">
        <w:trPr>
          <w:trHeight w:val="356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４日目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23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04F89" w:rsidRDefault="00B04F89" w:rsidP="00B04F89">
            <w:pPr>
              <w:jc w:val="left"/>
            </w:pPr>
            <w:r>
              <w:rPr>
                <w:rFonts w:hint="eastAsia"/>
              </w:rPr>
              <w:t>８月22日（木）</w:t>
            </w:r>
          </w:p>
        </w:tc>
      </w:tr>
      <w:tr w:rsidR="00B04F89" w:rsidTr="00707969">
        <w:trPr>
          <w:trHeight w:val="356"/>
        </w:trPr>
        <w:tc>
          <w:tcPr>
            <w:tcW w:w="988" w:type="dxa"/>
            <w:shd w:val="clear" w:color="auto" w:fill="auto"/>
          </w:tcPr>
          <w:p w:rsidR="00B04F89" w:rsidRDefault="00B04F89" w:rsidP="00B04F89"/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4F89" w:rsidRDefault="00B04F89" w:rsidP="00B04F89"/>
        </w:tc>
        <w:tc>
          <w:tcPr>
            <w:tcW w:w="3397" w:type="dxa"/>
            <w:shd w:val="clear" w:color="auto" w:fill="BFBFBF" w:themeFill="background1" w:themeFillShade="BF"/>
          </w:tcPr>
          <w:p w:rsidR="00B04F89" w:rsidRDefault="00B04F89" w:rsidP="00B04F89">
            <w:r>
              <w:rPr>
                <w:rFonts w:hint="eastAsia"/>
              </w:rPr>
              <w:t>指導内容</w:t>
            </w:r>
          </w:p>
        </w:tc>
      </w:tr>
      <w:tr w:rsidR="00B04F89" w:rsidTr="00A76205">
        <w:trPr>
          <w:trHeight w:val="12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B04F89" w:rsidRDefault="00B04F89" w:rsidP="00B04F89"/>
          <w:p w:rsidR="00B04F89" w:rsidRDefault="00B04F89" w:rsidP="00B04F89"/>
          <w:p w:rsidR="00B04F89" w:rsidRDefault="00B04F89" w:rsidP="00B04F8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F89" w:rsidRPr="00CF6FD1" w:rsidRDefault="00B04F89" w:rsidP="00B04F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B04F89" w:rsidRDefault="00B04F89" w:rsidP="00B04F89"/>
          <w:p w:rsidR="00B04F89" w:rsidRDefault="00B04F89" w:rsidP="00B04F89"/>
        </w:tc>
      </w:tr>
      <w:tr w:rsidR="00B04F89" w:rsidRPr="00C977BC" w:rsidTr="00B83776">
        <w:trPr>
          <w:trHeight w:val="371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4F89" w:rsidRPr="00C977BC" w:rsidRDefault="00B04F89" w:rsidP="00B04F89">
            <w:r w:rsidRPr="00CF6FD1">
              <w:rPr>
                <w:rFonts w:hint="eastAsia"/>
                <w:sz w:val="20"/>
              </w:rPr>
              <w:t>12:00～13:00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休憩時間　※11:30～13:30の間で1時間の休憩を設定すること</w:t>
            </w:r>
          </w:p>
        </w:tc>
      </w:tr>
      <w:tr w:rsidR="00B04F89" w:rsidTr="00B04F89">
        <w:trPr>
          <w:trHeight w:val="754"/>
        </w:trPr>
        <w:tc>
          <w:tcPr>
            <w:tcW w:w="84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F89" w:rsidRDefault="00B04F89" w:rsidP="00B04F89">
            <w:r>
              <w:rPr>
                <w:rFonts w:hint="eastAsia"/>
              </w:rPr>
              <w:t>アピールポイント（指導内容の補足についてご記入ください）</w:t>
            </w:r>
          </w:p>
          <w:p w:rsidR="00B04F89" w:rsidRDefault="00B04F89" w:rsidP="00B04F89"/>
          <w:p w:rsidR="00B04F89" w:rsidRDefault="00B04F89" w:rsidP="00B04F89"/>
        </w:tc>
      </w:tr>
    </w:tbl>
    <w:p w:rsidR="00471B12" w:rsidRPr="00F51B82" w:rsidRDefault="00471B12" w:rsidP="00471B12"/>
    <w:sectPr w:rsidR="00471B12" w:rsidRPr="00F51B82" w:rsidSect="00686F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37" w:rsidRDefault="00A57D37" w:rsidP="00A57D37">
      <w:r>
        <w:separator/>
      </w:r>
    </w:p>
  </w:endnote>
  <w:endnote w:type="continuationSeparator" w:id="0">
    <w:p w:rsidR="00A57D37" w:rsidRDefault="00A57D37" w:rsidP="00A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37" w:rsidRDefault="00A57D37" w:rsidP="00A57D37">
      <w:r>
        <w:separator/>
      </w:r>
    </w:p>
  </w:footnote>
  <w:footnote w:type="continuationSeparator" w:id="0">
    <w:p w:rsidR="00A57D37" w:rsidRDefault="00A57D37" w:rsidP="00A5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5FC"/>
    <w:multiLevelType w:val="hybridMultilevel"/>
    <w:tmpl w:val="EAEE52B8"/>
    <w:lvl w:ilvl="0" w:tplc="0522397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2"/>
    <w:rsid w:val="000C7A29"/>
    <w:rsid w:val="00114B2A"/>
    <w:rsid w:val="001453A5"/>
    <w:rsid w:val="001626D8"/>
    <w:rsid w:val="001D002D"/>
    <w:rsid w:val="001F0A05"/>
    <w:rsid w:val="00204D31"/>
    <w:rsid w:val="00274507"/>
    <w:rsid w:val="00301582"/>
    <w:rsid w:val="00435CEA"/>
    <w:rsid w:val="0044538B"/>
    <w:rsid w:val="00471B12"/>
    <w:rsid w:val="0047716F"/>
    <w:rsid w:val="004E1230"/>
    <w:rsid w:val="004E4A0C"/>
    <w:rsid w:val="00575A82"/>
    <w:rsid w:val="005E4C97"/>
    <w:rsid w:val="005E624E"/>
    <w:rsid w:val="00632D23"/>
    <w:rsid w:val="00686F41"/>
    <w:rsid w:val="00707969"/>
    <w:rsid w:val="0080695E"/>
    <w:rsid w:val="00841E8D"/>
    <w:rsid w:val="008C3378"/>
    <w:rsid w:val="008D5BEB"/>
    <w:rsid w:val="00915035"/>
    <w:rsid w:val="00955A0F"/>
    <w:rsid w:val="009C6259"/>
    <w:rsid w:val="00A57D37"/>
    <w:rsid w:val="00A7515F"/>
    <w:rsid w:val="00A76205"/>
    <w:rsid w:val="00AC30C1"/>
    <w:rsid w:val="00AF3486"/>
    <w:rsid w:val="00B04F89"/>
    <w:rsid w:val="00B2523B"/>
    <w:rsid w:val="00B478A2"/>
    <w:rsid w:val="00C43A72"/>
    <w:rsid w:val="00C977BC"/>
    <w:rsid w:val="00CC5A5F"/>
    <w:rsid w:val="00CD086E"/>
    <w:rsid w:val="00CF2A47"/>
    <w:rsid w:val="00CF6FD1"/>
    <w:rsid w:val="00D17647"/>
    <w:rsid w:val="00DF2658"/>
    <w:rsid w:val="00E13FCF"/>
    <w:rsid w:val="00F51B82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9361E-18B8-42EF-9AE1-611AD1E7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B12"/>
    <w:pPr>
      <w:jc w:val="center"/>
    </w:pPr>
  </w:style>
  <w:style w:type="character" w:customStyle="1" w:styleId="a4">
    <w:name w:val="記 (文字)"/>
    <w:basedOn w:val="a0"/>
    <w:link w:val="a3"/>
    <w:uiPriority w:val="99"/>
    <w:rsid w:val="00471B12"/>
  </w:style>
  <w:style w:type="paragraph" w:styleId="a5">
    <w:name w:val="Closing"/>
    <w:basedOn w:val="a"/>
    <w:link w:val="a6"/>
    <w:uiPriority w:val="99"/>
    <w:unhideWhenUsed/>
    <w:rsid w:val="00471B12"/>
    <w:pPr>
      <w:jc w:val="right"/>
    </w:pPr>
  </w:style>
  <w:style w:type="character" w:customStyle="1" w:styleId="a6">
    <w:name w:val="結語 (文字)"/>
    <w:basedOn w:val="a0"/>
    <w:link w:val="a5"/>
    <w:uiPriority w:val="99"/>
    <w:rsid w:val="00471B12"/>
  </w:style>
  <w:style w:type="table" w:styleId="a7">
    <w:name w:val="Table Grid"/>
    <w:basedOn w:val="a1"/>
    <w:uiPriority w:val="39"/>
    <w:rsid w:val="0047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6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8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7D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7D37"/>
  </w:style>
  <w:style w:type="paragraph" w:styleId="ad">
    <w:name w:val="footer"/>
    <w:basedOn w:val="a"/>
    <w:link w:val="ae"/>
    <w:uiPriority w:val="99"/>
    <w:unhideWhenUsed/>
    <w:rsid w:val="00A57D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16F3-C84A-43FB-8909-655BBDCA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雅彦</dc:creator>
  <cp:keywords/>
  <dc:description/>
  <cp:lastModifiedBy>岡田　雅彦</cp:lastModifiedBy>
  <cp:revision>20</cp:revision>
  <cp:lastPrinted>2024-03-27T07:15:00Z</cp:lastPrinted>
  <dcterms:created xsi:type="dcterms:W3CDTF">2024-02-03T08:20:00Z</dcterms:created>
  <dcterms:modified xsi:type="dcterms:W3CDTF">2024-03-29T06:58:00Z</dcterms:modified>
</cp:coreProperties>
</file>